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20D8" w14:textId="77777777" w:rsidR="00F57F94" w:rsidRPr="004B0BF9" w:rsidRDefault="004B0BF9" w:rsidP="00F57F94">
      <w:pPr>
        <w:jc w:val="center"/>
        <w:rPr>
          <w:b/>
          <w:bCs/>
          <w:sz w:val="24"/>
        </w:rPr>
      </w:pPr>
      <w:r w:rsidRPr="004B0BF9">
        <w:rPr>
          <w:b/>
          <w:bCs/>
          <w:sz w:val="24"/>
        </w:rPr>
        <w:t>DANVILLE COMMUNITY COLLEGE</w:t>
      </w:r>
    </w:p>
    <w:p w14:paraId="6310E4E5" w14:textId="77777777" w:rsidR="004B0BF9" w:rsidRPr="004B0BF9" w:rsidRDefault="004B0BF9" w:rsidP="00F57F94">
      <w:pPr>
        <w:jc w:val="center"/>
        <w:rPr>
          <w:b/>
          <w:bCs/>
          <w:sz w:val="24"/>
        </w:rPr>
      </w:pPr>
    </w:p>
    <w:p w14:paraId="1A2A0AB9" w14:textId="77777777" w:rsidR="00F57F94" w:rsidRPr="004B0BF9" w:rsidRDefault="00F57F94" w:rsidP="00F57F94">
      <w:pPr>
        <w:jc w:val="center"/>
        <w:rPr>
          <w:b/>
          <w:bCs/>
          <w:sz w:val="24"/>
        </w:rPr>
      </w:pPr>
      <w:r w:rsidRPr="004B0BF9">
        <w:rPr>
          <w:b/>
          <w:bCs/>
          <w:sz w:val="24"/>
        </w:rPr>
        <w:t>TO BE COMPLETED BY INSTRUCTOR(S)</w:t>
      </w:r>
    </w:p>
    <w:p w14:paraId="59EA1367" w14:textId="77777777" w:rsidR="00F57F94" w:rsidRPr="004B0BF9" w:rsidRDefault="00F57F94" w:rsidP="00F57F94">
      <w:pPr>
        <w:jc w:val="center"/>
        <w:rPr>
          <w:b/>
          <w:bCs/>
          <w:sz w:val="24"/>
        </w:rPr>
      </w:pPr>
      <w:r w:rsidRPr="004B0BF9">
        <w:rPr>
          <w:b/>
          <w:bCs/>
          <w:sz w:val="24"/>
        </w:rPr>
        <w:t>SPONSORING COLLEGE FIELD TRIPS</w:t>
      </w:r>
      <w:r w:rsidRPr="004B0BF9">
        <w:rPr>
          <w:b/>
          <w:bCs/>
          <w:sz w:val="24"/>
        </w:rPr>
        <w:br/>
      </w:r>
      <w:r w:rsidRPr="004B0BF9">
        <w:rPr>
          <w:b/>
          <w:bCs/>
          <w:sz w:val="24"/>
        </w:rPr>
        <w:br/>
      </w:r>
    </w:p>
    <w:p w14:paraId="03F7391A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Name of instructor(s) __________________________________________________</w:t>
      </w:r>
    </w:p>
    <w:p w14:paraId="3E565663" w14:textId="77777777" w:rsidR="00F57F94" w:rsidRPr="004B0BF9" w:rsidRDefault="00F57F94" w:rsidP="00F57F94">
      <w:pPr>
        <w:rPr>
          <w:sz w:val="24"/>
        </w:rPr>
      </w:pPr>
    </w:p>
    <w:p w14:paraId="113CF9CC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Course(s) students enrolled in:  _______________________________________</w:t>
      </w:r>
    </w:p>
    <w:p w14:paraId="6B47B4D0" w14:textId="77777777" w:rsidR="00F57F94" w:rsidRPr="004B0BF9" w:rsidRDefault="00F57F94" w:rsidP="00F57F94">
      <w:pPr>
        <w:rPr>
          <w:sz w:val="24"/>
        </w:rPr>
      </w:pPr>
    </w:p>
    <w:p w14:paraId="38F0881F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Destination:  __________________________________________________________</w:t>
      </w:r>
    </w:p>
    <w:p w14:paraId="7EA2F123" w14:textId="77777777" w:rsidR="00F57F94" w:rsidRPr="004B0BF9" w:rsidRDefault="00F57F94" w:rsidP="00F57F94">
      <w:pPr>
        <w:rPr>
          <w:sz w:val="24"/>
        </w:rPr>
      </w:pPr>
    </w:p>
    <w:p w14:paraId="4C09D0C9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Date and time of departure:  ___________________________________________</w:t>
      </w:r>
    </w:p>
    <w:p w14:paraId="2F9B9FA3" w14:textId="77777777" w:rsidR="00F57F94" w:rsidRPr="004B0BF9" w:rsidRDefault="00F57F94" w:rsidP="00F57F94">
      <w:pPr>
        <w:rPr>
          <w:sz w:val="24"/>
        </w:rPr>
      </w:pPr>
    </w:p>
    <w:p w14:paraId="00480A48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Place of departure:  ____________________________________________________</w:t>
      </w:r>
    </w:p>
    <w:p w14:paraId="66BF2C5E" w14:textId="77777777" w:rsidR="00F57F94" w:rsidRPr="004B0BF9" w:rsidRDefault="00F57F94" w:rsidP="00F57F94">
      <w:pPr>
        <w:rPr>
          <w:sz w:val="24"/>
        </w:rPr>
      </w:pPr>
    </w:p>
    <w:p w14:paraId="4F16058A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Date and expected time of return:  _______________________________________</w:t>
      </w:r>
    </w:p>
    <w:p w14:paraId="1ADF5CDF" w14:textId="77777777" w:rsidR="00F57F94" w:rsidRPr="004B0BF9" w:rsidRDefault="00F57F94" w:rsidP="00F57F94">
      <w:pPr>
        <w:rPr>
          <w:sz w:val="24"/>
        </w:rPr>
      </w:pPr>
    </w:p>
    <w:p w14:paraId="05FA9368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Method of transportation:  ______________________________________________</w:t>
      </w:r>
    </w:p>
    <w:p w14:paraId="78F5BFB0" w14:textId="77777777" w:rsidR="00F57F94" w:rsidRPr="004B0BF9" w:rsidRDefault="00F57F94" w:rsidP="00F57F94">
      <w:pPr>
        <w:rPr>
          <w:sz w:val="24"/>
        </w:rPr>
      </w:pPr>
    </w:p>
    <w:p w14:paraId="06C7CB03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*Name(s) of student driver(s) (if any):  ___________________________________</w:t>
      </w:r>
    </w:p>
    <w:p w14:paraId="39C3E02C" w14:textId="77777777" w:rsidR="00F57F94" w:rsidRPr="004B0BF9" w:rsidRDefault="00F57F94" w:rsidP="00F57F94">
      <w:pPr>
        <w:rPr>
          <w:sz w:val="24"/>
        </w:rPr>
      </w:pPr>
    </w:p>
    <w:p w14:paraId="2A7BC6A9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Will students miss other classes?   Yes _____</w:t>
      </w:r>
      <w:r w:rsidRPr="004B0BF9">
        <w:rPr>
          <w:sz w:val="24"/>
        </w:rPr>
        <w:tab/>
        <w:t>No _____</w:t>
      </w:r>
    </w:p>
    <w:p w14:paraId="69811097" w14:textId="77777777" w:rsidR="00F57F94" w:rsidRPr="004B0BF9" w:rsidRDefault="00F57F94" w:rsidP="00F57F94">
      <w:pPr>
        <w:rPr>
          <w:sz w:val="24"/>
        </w:rPr>
      </w:pPr>
    </w:p>
    <w:p w14:paraId="176670D6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NOTE:  If answer is yes, an alphabetical list of students MUST BE attached.</w:t>
      </w:r>
    </w:p>
    <w:p w14:paraId="50037E82" w14:textId="77777777" w:rsidR="00F57F94" w:rsidRPr="004B0BF9" w:rsidRDefault="00F57F94" w:rsidP="00F57F94">
      <w:pPr>
        <w:rPr>
          <w:sz w:val="24"/>
        </w:rPr>
      </w:pPr>
    </w:p>
    <w:p w14:paraId="311926FB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Date received by Dean /Director:  ________________________________</w:t>
      </w:r>
    </w:p>
    <w:p w14:paraId="2CF93849" w14:textId="77777777" w:rsidR="00F57F94" w:rsidRPr="004B0BF9" w:rsidRDefault="00F57F94" w:rsidP="00F57F94">
      <w:pPr>
        <w:rPr>
          <w:sz w:val="24"/>
        </w:rPr>
      </w:pPr>
    </w:p>
    <w:p w14:paraId="6FF11ED6" w14:textId="77777777" w:rsidR="00F57F94" w:rsidRPr="004B0BF9" w:rsidRDefault="00F57F94" w:rsidP="00F57F94">
      <w:pPr>
        <w:ind w:left="1440" w:firstLine="720"/>
        <w:rPr>
          <w:sz w:val="24"/>
        </w:rPr>
      </w:pPr>
      <w:proofErr w:type="gramStart"/>
      <w:r w:rsidRPr="004B0BF9">
        <w:rPr>
          <w:sz w:val="24"/>
        </w:rPr>
        <w:t>Approved  [</w:t>
      </w:r>
      <w:proofErr w:type="gramEnd"/>
      <w:r w:rsidRPr="004B0BF9">
        <w:rPr>
          <w:sz w:val="24"/>
        </w:rPr>
        <w:t xml:space="preserve">   ]</w:t>
      </w:r>
      <w:r w:rsidRPr="004B0BF9">
        <w:rPr>
          <w:sz w:val="24"/>
        </w:rPr>
        <w:tab/>
      </w:r>
      <w:r w:rsidRPr="004B0BF9">
        <w:rPr>
          <w:sz w:val="24"/>
        </w:rPr>
        <w:tab/>
        <w:t>Disapproved  [   ]</w:t>
      </w:r>
    </w:p>
    <w:p w14:paraId="1038DB2D" w14:textId="77777777" w:rsidR="00F57F94" w:rsidRPr="004B0BF9" w:rsidRDefault="00F57F94" w:rsidP="00F57F94">
      <w:pPr>
        <w:rPr>
          <w:sz w:val="24"/>
        </w:rPr>
      </w:pPr>
    </w:p>
    <w:p w14:paraId="703D0252" w14:textId="77777777" w:rsidR="00F57F94" w:rsidRPr="004B0BF9" w:rsidRDefault="00F57F94" w:rsidP="00F57F94">
      <w:pPr>
        <w:rPr>
          <w:sz w:val="24"/>
        </w:rPr>
      </w:pPr>
    </w:p>
    <w:p w14:paraId="6F8EEDBC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__________________________________________________</w:t>
      </w:r>
    </w:p>
    <w:p w14:paraId="59433F81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>Signature of Dean/Director</w:t>
      </w:r>
    </w:p>
    <w:p w14:paraId="03E81B99" w14:textId="77777777" w:rsidR="00F57F94" w:rsidRPr="004B0BF9" w:rsidRDefault="00F57F94" w:rsidP="00F57F94">
      <w:pPr>
        <w:rPr>
          <w:sz w:val="24"/>
        </w:rPr>
      </w:pPr>
    </w:p>
    <w:p w14:paraId="7A7766FD" w14:textId="77777777" w:rsidR="00F57F94" w:rsidRPr="004B0BF9" w:rsidRDefault="00F57F94" w:rsidP="00F57F94">
      <w:pPr>
        <w:rPr>
          <w:sz w:val="24"/>
        </w:rPr>
      </w:pPr>
    </w:p>
    <w:p w14:paraId="51B6F0C5" w14:textId="77777777" w:rsidR="00F57F94" w:rsidRPr="004B0BF9" w:rsidRDefault="00F57F94" w:rsidP="00F57F94">
      <w:pPr>
        <w:rPr>
          <w:sz w:val="24"/>
        </w:rPr>
      </w:pPr>
    </w:p>
    <w:p w14:paraId="723F8EF4" w14:textId="77777777" w:rsidR="00F57F94" w:rsidRPr="004B0BF9" w:rsidRDefault="00F57F94" w:rsidP="00F57F94">
      <w:pPr>
        <w:rPr>
          <w:sz w:val="24"/>
        </w:rPr>
      </w:pPr>
      <w:bookmarkStart w:id="0" w:name="_GoBack"/>
      <w:r w:rsidRPr="004B0BF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0879" wp14:editId="629D66DF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29300" cy="0"/>
                <wp:effectExtent l="15875" t="15875" r="12700" b="1270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D32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" strokeweight="2pt"/>
            </w:pict>
          </mc:Fallback>
        </mc:AlternateContent>
      </w:r>
      <w:bookmarkEnd w:id="0"/>
    </w:p>
    <w:p w14:paraId="0B5C1B3C" w14:textId="77777777" w:rsidR="00F57F94" w:rsidRPr="004B0BF9" w:rsidRDefault="00F57F94" w:rsidP="00F57F94">
      <w:pPr>
        <w:rPr>
          <w:sz w:val="24"/>
        </w:rPr>
      </w:pPr>
      <w:r w:rsidRPr="004B0BF9">
        <w:rPr>
          <w:sz w:val="24"/>
        </w:rPr>
        <w:t xml:space="preserve">NOTE:  Request must be submitted to the Division Dean and Vice President of Academic and Student Services at least </w:t>
      </w:r>
      <w:r w:rsidRPr="004B0BF9">
        <w:rPr>
          <w:b/>
          <w:sz w:val="24"/>
        </w:rPr>
        <w:t>seven (7) days prior to departure</w:t>
      </w:r>
      <w:r w:rsidRPr="004B0BF9">
        <w:rPr>
          <w:sz w:val="24"/>
        </w:rPr>
        <w:t>.</w:t>
      </w:r>
    </w:p>
    <w:p w14:paraId="678D722F" w14:textId="77777777" w:rsidR="00F57F94" w:rsidRPr="004B0BF9" w:rsidRDefault="00F57F94" w:rsidP="00F57F94">
      <w:pPr>
        <w:rPr>
          <w:sz w:val="24"/>
        </w:rPr>
      </w:pPr>
    </w:p>
    <w:p w14:paraId="3862676A" w14:textId="77777777" w:rsidR="00BE7CCB" w:rsidRDefault="00F57F94" w:rsidP="00F57F94">
      <w:pPr>
        <w:rPr>
          <w:sz w:val="24"/>
        </w:rPr>
      </w:pPr>
      <w:r w:rsidRPr="004B0BF9">
        <w:rPr>
          <w:sz w:val="24"/>
        </w:rPr>
        <w:t xml:space="preserve">*Students </w:t>
      </w:r>
      <w:r w:rsidR="004B0BF9">
        <w:rPr>
          <w:sz w:val="24"/>
        </w:rPr>
        <w:t xml:space="preserve">designated to </w:t>
      </w:r>
      <w:r w:rsidRPr="004B0BF9">
        <w:rPr>
          <w:sz w:val="24"/>
        </w:rPr>
        <w:t>transport other students from a regularly scheduled class site must have a valid driver’s license and</w:t>
      </w:r>
      <w:r w:rsidR="004B0BF9">
        <w:rPr>
          <w:sz w:val="24"/>
        </w:rPr>
        <w:t xml:space="preserve"> proof of</w:t>
      </w:r>
      <w:r w:rsidRPr="004B0BF9">
        <w:rPr>
          <w:sz w:val="24"/>
        </w:rPr>
        <w:t xml:space="preserve"> current liability insurance</w:t>
      </w:r>
      <w:r w:rsidR="004B0BF9">
        <w:rPr>
          <w:sz w:val="24"/>
        </w:rPr>
        <w:t>; copies to be filed with field trip form.</w:t>
      </w:r>
    </w:p>
    <w:p w14:paraId="32262E64" w14:textId="77777777" w:rsidR="004B0BF9" w:rsidRDefault="004B0BF9" w:rsidP="00F57F94">
      <w:pPr>
        <w:rPr>
          <w:sz w:val="24"/>
        </w:rPr>
      </w:pPr>
    </w:p>
    <w:p w14:paraId="7DCE86D8" w14:textId="77777777" w:rsidR="004B0BF9" w:rsidRPr="004B0BF9" w:rsidRDefault="004B0BF9" w:rsidP="00F57F94">
      <w:pPr>
        <w:rPr>
          <w:i/>
        </w:rPr>
      </w:pPr>
      <w:r w:rsidRPr="004B0BF9">
        <w:rPr>
          <w:i/>
        </w:rPr>
        <w:t>Updated July 2014</w:t>
      </w:r>
    </w:p>
    <w:sectPr w:rsidR="004B0BF9" w:rsidRPr="004B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94"/>
    <w:rsid w:val="004B0BF9"/>
    <w:rsid w:val="00685262"/>
    <w:rsid w:val="00AC79C7"/>
    <w:rsid w:val="00BE7CCB"/>
    <w:rsid w:val="00F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9971"/>
  <w15:docId w15:val="{AB828776-7A06-4832-BF17-5EBE7E1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94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Greg Keene</cp:lastModifiedBy>
  <cp:revision>3</cp:revision>
  <dcterms:created xsi:type="dcterms:W3CDTF">2014-07-17T13:38:00Z</dcterms:created>
  <dcterms:modified xsi:type="dcterms:W3CDTF">2020-03-24T18:58:00Z</dcterms:modified>
</cp:coreProperties>
</file>