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3D" w:rsidRDefault="008B1BB9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Marketing/E-Commerce Specialization</w:t>
      </w:r>
    </w:p>
    <w:p w:rsidR="008206B1" w:rsidRPr="00903B5C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903B5C">
        <w:rPr>
          <w:rFonts w:asciiTheme="minorHAnsi" w:hAnsiTheme="minorHAnsi"/>
          <w:b/>
          <w:sz w:val="24"/>
        </w:rPr>
        <w:t xml:space="preserve">Catalog Year:  </w:t>
      </w:r>
      <w:r w:rsidR="00D54AD9" w:rsidRPr="00D54AD9">
        <w:rPr>
          <w:rFonts w:asciiTheme="minorHAnsi" w:hAnsiTheme="minorHAnsi"/>
          <w:b/>
          <w:sz w:val="24"/>
        </w:rPr>
        <w:t>202</w:t>
      </w:r>
      <w:r w:rsidR="00147356">
        <w:rPr>
          <w:rFonts w:asciiTheme="minorHAnsi" w:hAnsiTheme="minorHAnsi"/>
          <w:b/>
          <w:sz w:val="24"/>
        </w:rPr>
        <w:t>3</w:t>
      </w:r>
      <w:r w:rsidR="00D54AD9" w:rsidRPr="00D54AD9">
        <w:rPr>
          <w:rFonts w:asciiTheme="minorHAnsi" w:hAnsiTheme="minorHAnsi"/>
          <w:b/>
          <w:sz w:val="24"/>
        </w:rPr>
        <w:t>-202</w:t>
      </w:r>
      <w:r w:rsidR="00147356">
        <w:rPr>
          <w:rFonts w:asciiTheme="minorHAnsi" w:hAnsiTheme="minorHAnsi"/>
          <w:b/>
          <w:sz w:val="24"/>
        </w:rPr>
        <w:t>4</w:t>
      </w:r>
      <w:bookmarkStart w:id="0" w:name="_GoBack"/>
      <w:bookmarkEnd w:id="0"/>
    </w:p>
    <w:p w:rsidR="00D9125E" w:rsidRPr="00A64A3D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0759C6">
        <w:rPr>
          <w:rFonts w:asciiTheme="minorHAnsi" w:hAnsiTheme="minorHAnsi"/>
          <w:b/>
          <w:sz w:val="32"/>
          <w:szCs w:val="32"/>
          <w:u w:val="thick"/>
        </w:rPr>
        <w:t xml:space="preserve">Finish MTE </w:t>
      </w:r>
      <w:r w:rsidR="008B1BB9">
        <w:rPr>
          <w:rFonts w:asciiTheme="minorHAnsi" w:hAnsiTheme="minorHAnsi"/>
          <w:b/>
          <w:sz w:val="32"/>
          <w:szCs w:val="32"/>
          <w:u w:val="thick"/>
        </w:rPr>
        <w:t>2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D9125E" w:rsidTr="00237CF7">
        <w:trPr>
          <w:jc w:val="center"/>
        </w:trPr>
        <w:tc>
          <w:tcPr>
            <w:tcW w:w="1893" w:type="dxa"/>
            <w:gridSpan w:val="2"/>
            <w:hideMark/>
          </w:tcPr>
          <w:p w:rsidR="00D9125E" w:rsidRDefault="00D9125E" w:rsidP="00237CF7">
            <w:pPr>
              <w:jc w:val="center"/>
            </w:pPr>
            <w:r>
              <w:t>Grade/Semester</w:t>
            </w:r>
          </w:p>
          <w:p w:rsidR="00D9125E" w:rsidRDefault="00D9125E" w:rsidP="00237CF7">
            <w:pPr>
              <w:jc w:val="center"/>
            </w:pPr>
            <w:r>
              <w:t>Completed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237CF7">
            <w:pPr>
              <w:jc w:val="center"/>
            </w:pPr>
            <w:r>
              <w:t> </w:t>
            </w:r>
          </w:p>
        </w:tc>
        <w:tc>
          <w:tcPr>
            <w:tcW w:w="1517" w:type="dxa"/>
            <w:hideMark/>
          </w:tcPr>
          <w:p w:rsidR="00D9125E" w:rsidRDefault="00D9125E" w:rsidP="00237CF7">
            <w:pPr>
              <w:jc w:val="center"/>
            </w:pPr>
            <w:r>
              <w:t> </w:t>
            </w:r>
          </w:p>
          <w:p w:rsidR="00D9125E" w:rsidRDefault="00D9125E" w:rsidP="00237CF7">
            <w:pPr>
              <w:jc w:val="center"/>
            </w:pPr>
            <w:r>
              <w:t>Course #</w:t>
            </w:r>
          </w:p>
        </w:tc>
        <w:tc>
          <w:tcPr>
            <w:tcW w:w="278" w:type="dxa"/>
            <w:hideMark/>
          </w:tcPr>
          <w:p w:rsidR="00D9125E" w:rsidRDefault="00D9125E" w:rsidP="00237CF7">
            <w:pPr>
              <w:jc w:val="center"/>
            </w:pPr>
            <w:r>
              <w:t> </w:t>
            </w:r>
          </w:p>
        </w:tc>
        <w:tc>
          <w:tcPr>
            <w:tcW w:w="6338" w:type="dxa"/>
            <w:hideMark/>
          </w:tcPr>
          <w:p w:rsidR="00D9125E" w:rsidRDefault="00D9125E" w:rsidP="00237CF7">
            <w:pPr>
              <w:jc w:val="center"/>
            </w:pPr>
            <w:r>
              <w:t> </w:t>
            </w:r>
          </w:p>
          <w:p w:rsidR="00D9125E" w:rsidRDefault="00D9125E" w:rsidP="00237CF7">
            <w:pPr>
              <w:jc w:val="center"/>
            </w:pPr>
            <w:r>
              <w:t>Course Title</w:t>
            </w:r>
          </w:p>
        </w:tc>
        <w:tc>
          <w:tcPr>
            <w:tcW w:w="874" w:type="dxa"/>
            <w:hideMark/>
          </w:tcPr>
          <w:p w:rsidR="00D9125E" w:rsidRDefault="00D9125E" w:rsidP="00237CF7">
            <w:pPr>
              <w:jc w:val="center"/>
            </w:pPr>
            <w:r>
              <w:t> </w:t>
            </w:r>
          </w:p>
          <w:p w:rsidR="00D9125E" w:rsidRDefault="00D9125E" w:rsidP="00237CF7">
            <w:pPr>
              <w:jc w:val="center"/>
            </w:pPr>
            <w:r>
              <w:t>Cr</w:t>
            </w:r>
          </w:p>
        </w:tc>
      </w:tr>
      <w:tr w:rsidR="00D9125E" w:rsidTr="00237CF7">
        <w:trPr>
          <w:trHeight w:val="243"/>
          <w:jc w:val="center"/>
        </w:trPr>
        <w:tc>
          <w:tcPr>
            <w:tcW w:w="1350" w:type="dxa"/>
            <w:hideMark/>
          </w:tcPr>
          <w:p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D9125E" w:rsidRDefault="00D9125E" w:rsidP="00237CF7">
            <w:pPr>
              <w:jc w:val="center"/>
            </w:pPr>
            <w:r>
              <w:rPr>
                <w:b/>
              </w:rPr>
              <w:t>First Semester</w:t>
            </w: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AST 117</w:t>
            </w: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Keyboarding for Computer Usage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1</w:t>
            </w:r>
          </w:p>
        </w:tc>
      </w:tr>
      <w:tr w:rsidR="00D9125E" w:rsidTr="009A3EC4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BUS 100</w:t>
            </w: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Introduction to Business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BUS 121</w:t>
            </w: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Business Mathematics I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ENG 111</w:t>
            </w: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College Composition I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ITE 115</w:t>
            </w: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Intro to Computer Applications &amp; Concepts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:rsidTr="009A3EC4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t>MKT 100</w:t>
            </w:r>
          </w:p>
        </w:tc>
        <w:tc>
          <w:tcPr>
            <w:tcW w:w="278" w:type="dxa"/>
          </w:tcPr>
          <w:p w:rsidR="00D9125E" w:rsidRPr="00D9125E" w:rsidRDefault="00D9125E" w:rsidP="00D9125E"/>
        </w:tc>
        <w:tc>
          <w:tcPr>
            <w:tcW w:w="6338" w:type="dxa"/>
          </w:tcPr>
          <w:p w:rsidR="00D9125E" w:rsidRPr="00D9125E" w:rsidRDefault="00D9125E" w:rsidP="00D9125E">
            <w:r w:rsidRPr="00D9125E">
              <w:t>Principles of Marketing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  <w:hideMark/>
          </w:tcPr>
          <w:p w:rsidR="00D9125E" w:rsidRDefault="00D9125E" w:rsidP="00D9125E">
            <w:pPr>
              <w:jc w:val="center"/>
            </w:pPr>
            <w:r>
              <w:t>1</w:t>
            </w:r>
          </w:p>
        </w:tc>
      </w:tr>
      <w:tr w:rsidR="00D9125E" w:rsidRPr="007370B6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25E" w:rsidRDefault="00D9125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25E" w:rsidRDefault="00D9125E" w:rsidP="00237CF7"/>
        </w:tc>
        <w:tc>
          <w:tcPr>
            <w:tcW w:w="278" w:type="dxa"/>
            <w:hideMark/>
          </w:tcPr>
          <w:p w:rsidR="00D9125E" w:rsidRDefault="00D9125E" w:rsidP="00237CF7">
            <w:r>
              <w:t> </w:t>
            </w:r>
          </w:p>
        </w:tc>
        <w:tc>
          <w:tcPr>
            <w:tcW w:w="6338" w:type="dxa"/>
            <w:hideMark/>
          </w:tcPr>
          <w:p w:rsidR="00D9125E" w:rsidRPr="007370B6" w:rsidRDefault="00D9125E" w:rsidP="00237CF7">
            <w:pPr>
              <w:rPr>
                <w:b/>
              </w:rPr>
            </w:pPr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D9125E" w:rsidRPr="007370B6" w:rsidRDefault="00D9125E" w:rsidP="00237CF7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17</w:t>
            </w:r>
          </w:p>
        </w:tc>
      </w:tr>
      <w:tr w:rsidR="00D9125E" w:rsidTr="00237CF7">
        <w:trPr>
          <w:jc w:val="center"/>
        </w:trPr>
        <w:tc>
          <w:tcPr>
            <w:tcW w:w="1350" w:type="dxa"/>
            <w:hideMark/>
          </w:tcPr>
          <w:p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D9125E" w:rsidRDefault="00D9125E" w:rsidP="00237CF7">
            <w:pPr>
              <w:jc w:val="center"/>
            </w:pPr>
            <w:r>
              <w:rPr>
                <w:b/>
              </w:rPr>
              <w:t>Second Semester</w:t>
            </w: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BUS 200</w:t>
            </w: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Principles of Management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:rsidTr="00681FDE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ITD 110</w:t>
            </w: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Web Design I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:rsidTr="00681FDE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MKT 281</w:t>
            </w: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Principles of Internet Marketing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 xml:space="preserve">ECO 120 </w:t>
            </w: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Survey of Economics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 xml:space="preserve">HLT/PED </w:t>
            </w: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Approved Wellness Elective</w:t>
            </w:r>
          </w:p>
        </w:tc>
        <w:tc>
          <w:tcPr>
            <w:tcW w:w="874" w:type="dxa"/>
            <w:hideMark/>
          </w:tcPr>
          <w:p w:rsidR="00D9125E" w:rsidRDefault="00D9125E" w:rsidP="00D9125E">
            <w:pPr>
              <w:jc w:val="center"/>
            </w:pPr>
            <w:r>
              <w:t>1</w:t>
            </w: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E-commerce Elective</w:t>
            </w:r>
          </w:p>
        </w:tc>
        <w:tc>
          <w:tcPr>
            <w:tcW w:w="874" w:type="dxa"/>
            <w:hideMark/>
          </w:tcPr>
          <w:p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7370B6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25E" w:rsidRDefault="00D9125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25E" w:rsidRDefault="00D9125E" w:rsidP="00237CF7">
            <w:r>
              <w:t> </w:t>
            </w:r>
          </w:p>
        </w:tc>
        <w:tc>
          <w:tcPr>
            <w:tcW w:w="278" w:type="dxa"/>
            <w:hideMark/>
          </w:tcPr>
          <w:p w:rsidR="00D9125E" w:rsidRDefault="00D9125E" w:rsidP="00237CF7">
            <w:r>
              <w:t> </w:t>
            </w:r>
          </w:p>
        </w:tc>
        <w:tc>
          <w:tcPr>
            <w:tcW w:w="6338" w:type="dxa"/>
            <w:hideMark/>
          </w:tcPr>
          <w:p w:rsidR="00D9125E" w:rsidRDefault="00D9125E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D9125E" w:rsidRPr="007370B6" w:rsidRDefault="00D9125E" w:rsidP="00237CF7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16</w:t>
            </w:r>
          </w:p>
        </w:tc>
      </w:tr>
      <w:tr w:rsidR="00D9125E" w:rsidTr="00237CF7">
        <w:trPr>
          <w:jc w:val="center"/>
        </w:trPr>
        <w:tc>
          <w:tcPr>
            <w:tcW w:w="1350" w:type="dxa"/>
            <w:hideMark/>
          </w:tcPr>
          <w:p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D9125E" w:rsidRDefault="00D9125E" w:rsidP="00237CF7">
            <w:pPr>
              <w:jc w:val="center"/>
            </w:pPr>
            <w:r>
              <w:rPr>
                <w:b/>
              </w:rPr>
              <w:t>Third Semester</w:t>
            </w:r>
          </w:p>
        </w:tc>
      </w:tr>
      <w:tr w:rsidR="00D9125E" w:rsidRPr="005E0585" w:rsidTr="003C6878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ACC 111</w:t>
            </w: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Principles of Accounting I</w:t>
            </w:r>
          </w:p>
        </w:tc>
        <w:tc>
          <w:tcPr>
            <w:tcW w:w="874" w:type="dxa"/>
            <w:hideMark/>
          </w:tcPr>
          <w:p w:rsidR="00D9125E" w:rsidRPr="005E0585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5E0585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BIO 100</w:t>
            </w: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Basic Human Biology</w:t>
            </w:r>
          </w:p>
        </w:tc>
        <w:tc>
          <w:tcPr>
            <w:tcW w:w="874" w:type="dxa"/>
          </w:tcPr>
          <w:p w:rsidR="00D9125E" w:rsidRPr="005E0585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5E0585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E-commerce Elective</w:t>
            </w:r>
          </w:p>
        </w:tc>
        <w:tc>
          <w:tcPr>
            <w:tcW w:w="874" w:type="dxa"/>
          </w:tcPr>
          <w:p w:rsidR="00D9125E" w:rsidRPr="005E0585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5E0585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25E" w:rsidRDefault="00D9125E" w:rsidP="00D9125E">
            <w:pPr>
              <w:jc w:val="center"/>
            </w:pPr>
            <w:r>
              <w:t> /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E-commerce Elective</w:t>
            </w:r>
          </w:p>
        </w:tc>
        <w:tc>
          <w:tcPr>
            <w:tcW w:w="874" w:type="dxa"/>
          </w:tcPr>
          <w:p w:rsidR="00D9125E" w:rsidRPr="005E0585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5E0585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MKT 216</w:t>
            </w: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Retail Organization &amp; Management</w:t>
            </w:r>
          </w:p>
        </w:tc>
        <w:tc>
          <w:tcPr>
            <w:tcW w:w="874" w:type="dxa"/>
          </w:tcPr>
          <w:p w:rsidR="00D9125E" w:rsidRPr="005E0585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5E0585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MKT 228</w:t>
            </w:r>
          </w:p>
        </w:tc>
        <w:tc>
          <w:tcPr>
            <w:tcW w:w="278" w:type="dxa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Promotion</w:t>
            </w:r>
          </w:p>
        </w:tc>
        <w:tc>
          <w:tcPr>
            <w:tcW w:w="874" w:type="dxa"/>
          </w:tcPr>
          <w:p w:rsidR="00D9125E" w:rsidRPr="005E0585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93660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25E" w:rsidRDefault="00D9125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25E" w:rsidRDefault="00D9125E" w:rsidP="00237CF7"/>
        </w:tc>
        <w:tc>
          <w:tcPr>
            <w:tcW w:w="278" w:type="dxa"/>
            <w:hideMark/>
          </w:tcPr>
          <w:p w:rsidR="00D9125E" w:rsidRDefault="00D9125E" w:rsidP="00237CF7">
            <w:r>
              <w:t> </w:t>
            </w:r>
          </w:p>
        </w:tc>
        <w:tc>
          <w:tcPr>
            <w:tcW w:w="6338" w:type="dxa"/>
            <w:hideMark/>
          </w:tcPr>
          <w:p w:rsidR="00D9125E" w:rsidRDefault="00D9125E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D9125E" w:rsidRPr="0093660C" w:rsidRDefault="00D9125E" w:rsidP="00237CF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9125E" w:rsidTr="00237CF7">
        <w:trPr>
          <w:jc w:val="center"/>
        </w:trPr>
        <w:tc>
          <w:tcPr>
            <w:tcW w:w="1350" w:type="dxa"/>
            <w:hideMark/>
          </w:tcPr>
          <w:p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D9125E" w:rsidRDefault="00D9125E" w:rsidP="00237CF7">
            <w:pPr>
              <w:jc w:val="center"/>
            </w:pPr>
            <w:r>
              <w:rPr>
                <w:b/>
              </w:rPr>
              <w:t>Fourth Semester</w:t>
            </w:r>
          </w:p>
        </w:tc>
      </w:tr>
      <w:tr w:rsidR="00D9125E" w:rsidTr="00E10CA6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BUS 108</w:t>
            </w:r>
          </w:p>
        </w:tc>
        <w:tc>
          <w:tcPr>
            <w:tcW w:w="278" w:type="dxa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Business Etiquette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1</w:t>
            </w: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BUS 149</w:t>
            </w:r>
          </w:p>
        </w:tc>
        <w:tc>
          <w:tcPr>
            <w:tcW w:w="278" w:type="dxa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Workplace Ethics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1</w:t>
            </w: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E-commerce Elective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Humanities Elective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MKT 170</w:t>
            </w:r>
          </w:p>
        </w:tc>
        <w:tc>
          <w:tcPr>
            <w:tcW w:w="278" w:type="dxa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Customer Service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1</w:t>
            </w: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5E" w:rsidRDefault="00D9125E" w:rsidP="00D9125E">
            <w:pPr>
              <w:jc w:val="center"/>
            </w:pPr>
            <w:r>
              <w:br/>
              <w:t>/</w:t>
            </w:r>
          </w:p>
        </w:tc>
        <w:tc>
          <w:tcPr>
            <w:tcW w:w="278" w:type="dxa"/>
            <w:gridSpan w:val="2"/>
          </w:tcPr>
          <w:p w:rsidR="00D9125E" w:rsidRDefault="00D9125E" w:rsidP="00D9125E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 xml:space="preserve">MKT 298 </w:t>
            </w:r>
            <w:r w:rsidR="003B304D">
              <w:rPr>
                <w:rFonts w:eastAsia="Times New Roman"/>
                <w:color w:val="424242"/>
                <w:szCs w:val="20"/>
              </w:rPr>
              <w:t>or</w:t>
            </w:r>
            <w:r w:rsidRPr="00A21D65">
              <w:rPr>
                <w:rFonts w:eastAsia="Times New Roman"/>
                <w:color w:val="424242"/>
                <w:szCs w:val="20"/>
              </w:rPr>
              <w:br/>
              <w:t>MKT 297</w:t>
            </w:r>
          </w:p>
        </w:tc>
        <w:tc>
          <w:tcPr>
            <w:tcW w:w="278" w:type="dxa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A21D65" w:rsidRDefault="00D9125E" w:rsidP="003B304D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 xml:space="preserve">Seminar and Project in Marketing </w:t>
            </w:r>
            <w:r w:rsidR="003B304D" w:rsidRPr="003B304D">
              <w:rPr>
                <w:rFonts w:eastAsia="Times New Roman"/>
                <w:color w:val="424242"/>
                <w:szCs w:val="20"/>
              </w:rPr>
              <w:t>or</w:t>
            </w:r>
            <w:r w:rsidRPr="00A21D65">
              <w:rPr>
                <w:rFonts w:eastAsia="Times New Roman"/>
                <w:color w:val="424242"/>
                <w:szCs w:val="20"/>
              </w:rPr>
              <w:br/>
              <w:t>Cooperative Education</w:t>
            </w:r>
          </w:p>
        </w:tc>
        <w:tc>
          <w:tcPr>
            <w:tcW w:w="874" w:type="dxa"/>
          </w:tcPr>
          <w:p w:rsidR="00D9125E" w:rsidRDefault="005121E4" w:rsidP="00D9125E">
            <w:pPr>
              <w:jc w:val="center"/>
            </w:pPr>
            <w:r>
              <w:br/>
            </w:r>
            <w:r w:rsidR="00D9125E">
              <w:t>3</w:t>
            </w:r>
          </w:p>
        </w:tc>
      </w:tr>
      <w:tr w:rsidR="00D9125E" w:rsidTr="00D9125E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MKT 110</w:t>
            </w:r>
          </w:p>
        </w:tc>
        <w:tc>
          <w:tcPr>
            <w:tcW w:w="278" w:type="dxa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Principles of Selling</w:t>
            </w:r>
          </w:p>
        </w:tc>
        <w:tc>
          <w:tcPr>
            <w:tcW w:w="874" w:type="dxa"/>
          </w:tcPr>
          <w:p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93660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25E" w:rsidRDefault="00D9125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25E" w:rsidRDefault="00D9125E" w:rsidP="00237CF7"/>
        </w:tc>
        <w:tc>
          <w:tcPr>
            <w:tcW w:w="278" w:type="dxa"/>
            <w:hideMark/>
          </w:tcPr>
          <w:p w:rsidR="00D9125E" w:rsidRDefault="00D9125E" w:rsidP="00237CF7">
            <w:r>
              <w:t> </w:t>
            </w:r>
          </w:p>
        </w:tc>
        <w:tc>
          <w:tcPr>
            <w:tcW w:w="6338" w:type="dxa"/>
            <w:hideMark/>
          </w:tcPr>
          <w:p w:rsidR="00D9125E" w:rsidRDefault="00D9125E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D9125E" w:rsidRPr="0093660C" w:rsidRDefault="00D9125E" w:rsidP="00237CF7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15</w:t>
            </w: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</w:tcPr>
          <w:p w:rsidR="00D9125E" w:rsidRDefault="00D9125E" w:rsidP="00237CF7">
            <w:pPr>
              <w:jc w:val="center"/>
            </w:pPr>
          </w:p>
        </w:tc>
        <w:tc>
          <w:tcPr>
            <w:tcW w:w="278" w:type="dxa"/>
            <w:gridSpan w:val="2"/>
          </w:tcPr>
          <w:p w:rsidR="00D9125E" w:rsidRDefault="00D9125E" w:rsidP="00237CF7"/>
        </w:tc>
        <w:tc>
          <w:tcPr>
            <w:tcW w:w="1517" w:type="dxa"/>
          </w:tcPr>
          <w:p w:rsidR="00D9125E" w:rsidRDefault="00D9125E" w:rsidP="00237CF7"/>
        </w:tc>
        <w:tc>
          <w:tcPr>
            <w:tcW w:w="278" w:type="dxa"/>
          </w:tcPr>
          <w:p w:rsidR="00D9125E" w:rsidRDefault="00D9125E" w:rsidP="00237CF7"/>
        </w:tc>
        <w:tc>
          <w:tcPr>
            <w:tcW w:w="6338" w:type="dxa"/>
          </w:tcPr>
          <w:p w:rsidR="00D9125E" w:rsidRDefault="00D9125E" w:rsidP="00237CF7"/>
        </w:tc>
        <w:tc>
          <w:tcPr>
            <w:tcW w:w="874" w:type="dxa"/>
          </w:tcPr>
          <w:p w:rsidR="00D9125E" w:rsidRDefault="00D9125E" w:rsidP="00237CF7">
            <w:pPr>
              <w:jc w:val="center"/>
            </w:pPr>
          </w:p>
        </w:tc>
      </w:tr>
      <w:tr w:rsidR="00D9125E" w:rsidTr="00237CF7">
        <w:trPr>
          <w:jc w:val="center"/>
        </w:trPr>
        <w:tc>
          <w:tcPr>
            <w:tcW w:w="1893" w:type="dxa"/>
            <w:gridSpan w:val="2"/>
            <w:hideMark/>
          </w:tcPr>
          <w:p w:rsidR="00D9125E" w:rsidRDefault="00D9125E" w:rsidP="00237CF7">
            <w:pPr>
              <w:jc w:val="center"/>
            </w:pPr>
            <w:r>
              <w:t>Total Completed</w:t>
            </w:r>
          </w:p>
        </w:tc>
        <w:tc>
          <w:tcPr>
            <w:tcW w:w="278" w:type="dxa"/>
            <w:gridSpan w:val="2"/>
            <w:hideMark/>
          </w:tcPr>
          <w:p w:rsidR="00D9125E" w:rsidRDefault="00D9125E" w:rsidP="00237CF7">
            <w:r>
              <w:t> </w:t>
            </w:r>
          </w:p>
        </w:tc>
        <w:tc>
          <w:tcPr>
            <w:tcW w:w="1517" w:type="dxa"/>
            <w:hideMark/>
          </w:tcPr>
          <w:p w:rsidR="00D9125E" w:rsidRDefault="00D9125E" w:rsidP="00237CF7"/>
        </w:tc>
        <w:tc>
          <w:tcPr>
            <w:tcW w:w="278" w:type="dxa"/>
            <w:hideMark/>
          </w:tcPr>
          <w:p w:rsidR="00D9125E" w:rsidRDefault="00D9125E" w:rsidP="00237CF7">
            <w:r>
              <w:t> </w:t>
            </w:r>
          </w:p>
        </w:tc>
        <w:tc>
          <w:tcPr>
            <w:tcW w:w="6338" w:type="dxa"/>
            <w:hideMark/>
          </w:tcPr>
          <w:p w:rsidR="00D9125E" w:rsidRDefault="00D9125E" w:rsidP="00237CF7">
            <w:r>
              <w:t> </w:t>
            </w:r>
          </w:p>
        </w:tc>
        <w:tc>
          <w:tcPr>
            <w:tcW w:w="874" w:type="dxa"/>
            <w:hideMark/>
          </w:tcPr>
          <w:p w:rsidR="00D9125E" w:rsidRDefault="00D9125E" w:rsidP="00237CF7">
            <w:pPr>
              <w:jc w:val="center"/>
            </w:pPr>
            <w:r>
              <w:t>66</w:t>
            </w:r>
          </w:p>
        </w:tc>
      </w:tr>
    </w:tbl>
    <w:p w:rsidR="00083DB3" w:rsidRDefault="008B1BB9" w:rsidP="008B1BB9">
      <w:pPr>
        <w:spacing w:after="0" w:line="288" w:lineRule="atLeast"/>
        <w:textAlignment w:val="baseline"/>
        <w:rPr>
          <w:color w:val="424242"/>
          <w:bdr w:val="none" w:sz="0" w:space="0" w:color="auto" w:frame="1"/>
        </w:rPr>
      </w:pPr>
      <w:r>
        <w:rPr>
          <w:color w:val="424242"/>
          <w:bdr w:val="none" w:sz="0" w:space="0" w:color="auto" w:frame="1"/>
        </w:rPr>
        <w:t>Total Minimum Credits for the Associate of Applied Science Degree in Marketing, Track 3 (E-Commerce Specialization)</w:t>
      </w:r>
      <w:r>
        <w:rPr>
          <w:rStyle w:val="Strong"/>
          <w:color w:val="424242"/>
        </w:rPr>
        <w:t>.....................................................................................................................................................................66</w:t>
      </w:r>
      <w:r>
        <w:rPr>
          <w:color w:val="424242"/>
          <w:bdr w:val="none" w:sz="0" w:space="0" w:color="auto" w:frame="1"/>
        </w:rPr>
        <w:t> </w:t>
      </w:r>
    </w:p>
    <w:p w:rsidR="00587021" w:rsidRDefault="00587021" w:rsidP="008B1BB9">
      <w:pPr>
        <w:spacing w:after="0" w:line="288" w:lineRule="atLeast"/>
        <w:textAlignment w:val="baseline"/>
        <w:rPr>
          <w:color w:val="424242"/>
          <w:bdr w:val="none" w:sz="0" w:space="0" w:color="auto" w:frame="1"/>
        </w:rPr>
      </w:pPr>
    </w:p>
    <w:p w:rsidR="00587021" w:rsidRPr="00587021" w:rsidRDefault="003B304D" w:rsidP="003B304D">
      <w:pPr>
        <w:rPr>
          <w:b/>
          <w:i/>
        </w:rPr>
      </w:pPr>
      <w:r>
        <w:rPr>
          <w:rFonts w:ascii="Segoe UI" w:hAnsi="Segoe UI" w:cs="Segoe UI"/>
          <w:color w:val="272D39"/>
          <w:shd w:val="clear" w:color="auto" w:fill="FFFFFF"/>
        </w:rPr>
        <w:t>E-Commerce Elective Options With approval of their advisor, students will select from the following classes as long as the prerequisite course(s) have already been taken: ENG 123 - Writing for the Web (Prereq: ENG 111 or 115) ITD 112 - Designing Web Page Graphics (Prereq: ITD 110) ITD 210 - Web Page Design II (Prereq: ITD 110) ITD 212 - Interactive Web Design (Prereq: ITD 110) ITE 130 - Intro to Internet Services ITE 150 - Desktop Database Software (Prereq: ITE 115) ITE 182 - User Support / Help Desk Principles (Prereq: ITE 115) ITP 100 - Software Design (Prereq: ITE 115) ITP 140 - Client Side Scripting (Prereq: ITP 100) MKT 282 - Principles of E-Commerce (Prereq: MKT 100) ITP 120 - Java Programming (Prereq: ITP 100) ITP 100 - Software Design (Prereq: ITD 115) ITD 115 - Web Page Design and Site Management PHT 100 - Intro to Photography PHT 101 - Photography I</w:t>
      </w:r>
    </w:p>
    <w:sectPr w:rsidR="00587021" w:rsidRPr="00587021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3"/>
    <w:rsid w:val="00021624"/>
    <w:rsid w:val="000445B5"/>
    <w:rsid w:val="000759C6"/>
    <w:rsid w:val="00075EF1"/>
    <w:rsid w:val="00083DB3"/>
    <w:rsid w:val="000E5FE9"/>
    <w:rsid w:val="000F32AF"/>
    <w:rsid w:val="00123FB1"/>
    <w:rsid w:val="00147356"/>
    <w:rsid w:val="001872F2"/>
    <w:rsid w:val="001D320C"/>
    <w:rsid w:val="00201411"/>
    <w:rsid w:val="00245E38"/>
    <w:rsid w:val="00254DE5"/>
    <w:rsid w:val="0028270B"/>
    <w:rsid w:val="002A68F4"/>
    <w:rsid w:val="002D6D9E"/>
    <w:rsid w:val="0030449E"/>
    <w:rsid w:val="00354478"/>
    <w:rsid w:val="00395C84"/>
    <w:rsid w:val="003B304D"/>
    <w:rsid w:val="003F0CA0"/>
    <w:rsid w:val="00485CE9"/>
    <w:rsid w:val="004F7D9A"/>
    <w:rsid w:val="00503D7D"/>
    <w:rsid w:val="005121E4"/>
    <w:rsid w:val="00587021"/>
    <w:rsid w:val="005E6526"/>
    <w:rsid w:val="005F5BBF"/>
    <w:rsid w:val="00644FB5"/>
    <w:rsid w:val="0068280D"/>
    <w:rsid w:val="006A166B"/>
    <w:rsid w:val="007002D7"/>
    <w:rsid w:val="0073211E"/>
    <w:rsid w:val="00740F8B"/>
    <w:rsid w:val="00773DC7"/>
    <w:rsid w:val="007F4ACC"/>
    <w:rsid w:val="00805DA9"/>
    <w:rsid w:val="008206B1"/>
    <w:rsid w:val="00833AB3"/>
    <w:rsid w:val="008A3071"/>
    <w:rsid w:val="008B1BB9"/>
    <w:rsid w:val="008D78DF"/>
    <w:rsid w:val="00903B5C"/>
    <w:rsid w:val="009154E0"/>
    <w:rsid w:val="00920995"/>
    <w:rsid w:val="009467DD"/>
    <w:rsid w:val="009E6599"/>
    <w:rsid w:val="00A04523"/>
    <w:rsid w:val="00A21D65"/>
    <w:rsid w:val="00A32D03"/>
    <w:rsid w:val="00A35634"/>
    <w:rsid w:val="00A42B5D"/>
    <w:rsid w:val="00A46FAF"/>
    <w:rsid w:val="00A64A3D"/>
    <w:rsid w:val="00A71D1D"/>
    <w:rsid w:val="00B15B96"/>
    <w:rsid w:val="00B4437A"/>
    <w:rsid w:val="00BA756E"/>
    <w:rsid w:val="00BD2959"/>
    <w:rsid w:val="00BD72CB"/>
    <w:rsid w:val="00BE2694"/>
    <w:rsid w:val="00C2720B"/>
    <w:rsid w:val="00C77E16"/>
    <w:rsid w:val="00C8481D"/>
    <w:rsid w:val="00CF184C"/>
    <w:rsid w:val="00D21DC6"/>
    <w:rsid w:val="00D5172C"/>
    <w:rsid w:val="00D54AD9"/>
    <w:rsid w:val="00D7398B"/>
    <w:rsid w:val="00D9125E"/>
    <w:rsid w:val="00DA588B"/>
    <w:rsid w:val="00DE0778"/>
    <w:rsid w:val="00DF3998"/>
    <w:rsid w:val="00E21F41"/>
    <w:rsid w:val="00E72D33"/>
    <w:rsid w:val="00ED3B40"/>
    <w:rsid w:val="00EE6726"/>
    <w:rsid w:val="00F423CC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455084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Christie Lutz</cp:lastModifiedBy>
  <cp:revision>4</cp:revision>
  <cp:lastPrinted>2018-12-05T18:06:00Z</cp:lastPrinted>
  <dcterms:created xsi:type="dcterms:W3CDTF">2021-07-16T15:41:00Z</dcterms:created>
  <dcterms:modified xsi:type="dcterms:W3CDTF">2023-03-16T12:50:00Z</dcterms:modified>
</cp:coreProperties>
</file>